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2FDE" w:rsidRPr="00F50AD9" w:rsidRDefault="00BA787E" w:rsidP="00F50AD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left:0;text-align:left;margin-left:246.85pt;margin-top:278.3pt;width:340.35pt;height:220.65pt;z-index:251681792;mso-width-relative:margin;mso-height-relative:margin" filled="f" stroked="f">
            <v:textbox style="mso-next-textbox:#_x0000_s1122">
              <w:txbxContent>
                <w:p w:rsidR="00EB55C0" w:rsidRPr="00821EFE" w:rsidRDefault="00EB55C0" w:rsidP="00EB55C0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00B05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</w:t>
                  </w:r>
                  <w:r w:rsidR="008642C3"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00B050"/>
                      <w:sz w:val="40"/>
                      <w:szCs w:val="40"/>
                    </w:rPr>
                    <w:t>祖国在我心中</w:t>
                  </w:r>
                </w:p>
                <w:p w:rsidR="00EB55C0" w:rsidRPr="00821EFE" w:rsidRDefault="008642C3" w:rsidP="008642C3">
                  <w:pPr>
                    <w:spacing w:line="400" w:lineRule="exact"/>
                    <w:rPr>
                      <w:rFonts w:ascii="小单纯体" w:eastAsia="小单纯体" w:hAnsi="小单纯体"/>
                      <w:color w:val="00B050"/>
                      <w:sz w:val="28"/>
                      <w:szCs w:val="28"/>
                    </w:rPr>
                  </w:pPr>
                  <w:r>
                    <w:rPr>
                      <w:rFonts w:ascii="腾祥婀娜体简" w:eastAsia="腾祥婀娜体简" w:hAnsi="腾祥婀娜体简" w:hint="eastAsia"/>
                      <w:color w:val="00B050"/>
                      <w:sz w:val="24"/>
                      <w:szCs w:val="24"/>
                    </w:rPr>
                    <w:t xml:space="preserve">   </w:t>
                  </w:r>
                  <w:r w:rsidR="00EB55C0" w:rsidRPr="00821EFE">
                    <w:rPr>
                      <w:rFonts w:ascii="小单纯体" w:eastAsia="小单纯体" w:hAnsi="小单纯体" w:hint="eastAsia"/>
                      <w:color w:val="00B050"/>
                      <w:sz w:val="28"/>
                      <w:szCs w:val="28"/>
                    </w:rPr>
                    <w:t>祖国是哺育我们的母亲，是所有是生命的摇篮，我们应该因为自己是一个中国人而感到骄傲。我坚信只有心系祖国，才会健康成长！ 我们要想心系祖国就一定要确立一个远大的志向，树立和培育正确的理想信念，对自己的未来充满希望，要立志为自己的未来而努力奋斗，把祖国建设成为物质文明，政治文明，精神文明的国家。</w:t>
                  </w:r>
                </w:p>
              </w:txbxContent>
            </v:textbox>
          </v:shape>
        </w:pict>
      </w:r>
      <w:r w:rsidR="008642C3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2856865</wp:posOffset>
            </wp:positionH>
            <wp:positionV relativeFrom="paragraph">
              <wp:posOffset>5720715</wp:posOffset>
            </wp:positionV>
            <wp:extent cx="4920615" cy="732155"/>
            <wp:effectExtent l="19050" t="0" r="0" b="0"/>
            <wp:wrapNone/>
            <wp:docPr id="24" name="图片 14" descr="E:\lijie\包图网\小报\素材\lj下载\装饰\树木花朵\4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lijie\包图网\小报\素材\lj下载\装饰\树木花朵\4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615" cy="73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21" type="#_x0000_t202" style="position:absolute;left:0;text-align:left;margin-left:-1.1pt;margin-top:50.3pt;width:283.35pt;height:273.7pt;z-index:251680768;mso-position-horizontal-relative:text;mso-position-vertical-relative:text;mso-width-relative:margin;mso-height-relative:margin" filled="f" stroked="f">
            <v:textbox style="mso-next-textbox:#_x0000_s1121">
              <w:txbxContent>
                <w:p w:rsidR="00EB55C0" w:rsidRPr="00821EFE" w:rsidRDefault="00EB55C0" w:rsidP="00EB55C0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      </w:t>
                  </w:r>
                  <w:r w:rsidRPr="00821EFE">
                    <w:rPr>
                      <w:rFonts w:ascii="宋体" w:eastAsia="宋体" w:hAnsi="宋体" w:cs="宋体" w:hint="eastAsia"/>
                      <w:color w:val="C00000"/>
                      <w:sz w:val="40"/>
                      <w:szCs w:val="40"/>
                    </w:rPr>
                    <w:t xml:space="preserve">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C00000"/>
                      <w:sz w:val="40"/>
                      <w:szCs w:val="40"/>
                    </w:rPr>
                    <w:t>祖国万岁</w:t>
                  </w:r>
                </w:p>
                <w:p w:rsidR="00EB55C0" w:rsidRDefault="00EB55C0" w:rsidP="00EB55C0">
                  <w:pPr>
                    <w:spacing w:line="400" w:lineRule="exact"/>
                    <w:rPr>
                      <w:rFonts w:ascii="小单纯体" w:eastAsia="小单纯体" w:hAnsi="小单纯体"/>
                      <w:color w:val="C00000"/>
                      <w:sz w:val="28"/>
                      <w:szCs w:val="28"/>
                    </w:rPr>
                  </w:pPr>
                  <w:r w:rsidRPr="00821EFE">
                    <w:rPr>
                      <w:rFonts w:ascii="腾祥婀娜体简" w:eastAsia="腾祥婀娜体简" w:hAnsi="腾祥婀娜体简" w:hint="eastAsia"/>
                      <w:color w:val="C00000"/>
                      <w:sz w:val="24"/>
                      <w:szCs w:val="24"/>
                    </w:rPr>
                    <w:t xml:space="preserve">   </w:t>
                  </w:r>
                  <w:r w:rsidR="00230FDE">
                    <w:rPr>
                      <w:rFonts w:ascii="腾祥婀娜体简" w:eastAsia="腾祥婀娜体简" w:hAnsi="腾祥婀娜体简"/>
                      <w:color w:val="C00000"/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r w:rsidR="00230FD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七</w:t>
                  </w:r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十年过去了，祖国发生了翻天覆地的变化，社会主义现代化建设取得辉煌成就，国际地位大提高；改革开放带来新的机遇，人民生活大改善。新中国的建设富强，任重道远，都落在现代人的肩上。今天，我们热烈庆祝六十周年国庆，缅怀过去，坚定信念，</w:t>
                  </w:r>
                </w:p>
                <w:p w:rsidR="00EB55C0" w:rsidRDefault="00EB55C0" w:rsidP="00EB55C0">
                  <w:pPr>
                    <w:spacing w:line="400" w:lineRule="exact"/>
                    <w:ind w:firstLineChars="100" w:firstLine="280"/>
                    <w:rPr>
                      <w:rFonts w:ascii="小单纯体" w:eastAsia="小单纯体" w:hAnsi="小单纯体"/>
                      <w:color w:val="C0000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承前启后，继往开来，把社会主义祖国建</w:t>
                  </w:r>
                </w:p>
                <w:p w:rsidR="00EB55C0" w:rsidRPr="00821EFE" w:rsidRDefault="00EB55C0" w:rsidP="00EB55C0">
                  <w:pPr>
                    <w:spacing w:line="400" w:lineRule="exact"/>
                    <w:ind w:firstLineChars="250" w:firstLine="700"/>
                    <w:rPr>
                      <w:rFonts w:ascii="小单纯体" w:eastAsia="小单纯体" w:hAnsi="小单纯体"/>
                      <w:color w:val="C0000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C00000"/>
                      <w:sz w:val="28"/>
                      <w:szCs w:val="28"/>
                    </w:rPr>
                    <w:t>设得更加、强大繁荣昌盛!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0" type="#_x0000_t202" style="position:absolute;left:0;text-align:left;margin-left:441.45pt;margin-top:8.2pt;width:293.65pt;height:289.85pt;z-index:251679744;mso-position-horizontal-relative:text;mso-position-vertical-relative:text;mso-width-relative:margin;mso-height-relative:margin" filled="f" stroked="f">
            <v:textbox style="mso-next-textbox:#_x0000_s1120">
              <w:txbxContent>
                <w:p w:rsidR="00EB55C0" w:rsidRPr="00821EFE" w:rsidRDefault="00EB55C0" w:rsidP="00EB55C0">
                  <w:pPr>
                    <w:jc w:val="left"/>
                    <w:rPr>
                      <w:rFonts w:ascii="字魂27号-布丁体" w:eastAsia="字魂27号-布丁体" w:hAnsi="字魂27号-布丁体" w:cs="【何尼玛】土肥圆"/>
                      <w:color w:val="0070C0"/>
                      <w:sz w:val="40"/>
                      <w:szCs w:val="40"/>
                    </w:rPr>
                  </w:pPr>
                  <w:r>
                    <w:rPr>
                      <w:rFonts w:ascii="宋体" w:eastAsia="宋体" w:hAnsi="宋体" w:cs="宋体" w:hint="eastAsia"/>
                      <w:color w:val="0070C0"/>
                      <w:sz w:val="40"/>
                      <w:szCs w:val="40"/>
                    </w:rPr>
                    <w:t xml:space="preserve">    </w:t>
                  </w:r>
                  <w:r w:rsidRPr="00821EFE">
                    <w:rPr>
                      <w:rFonts w:ascii="字魂27号-布丁体" w:eastAsia="字魂27号-布丁体" w:hAnsi="字魂27号-布丁体" w:cs="【何尼玛】土肥圆" w:hint="eastAsia"/>
                      <w:color w:val="0070C0"/>
                      <w:sz w:val="40"/>
                      <w:szCs w:val="40"/>
                    </w:rPr>
                    <w:t>爱我中华</w:t>
                  </w:r>
                </w:p>
                <w:p w:rsidR="00EB55C0" w:rsidRDefault="00EB55C0" w:rsidP="00EB55C0">
                  <w:pPr>
                    <w:spacing w:line="400" w:lineRule="exact"/>
                    <w:ind w:firstLine="480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 xml:space="preserve">我们要珍惜和抓紧童年的每一秒，抓紧锻炼身体培养高尚道德，掌握丰富知识，把自己的学习、成中长同国社会主义伟大事业、同祖国的繁荣富强紧密联系在一起，为祖国建设振 兴中华时刻做好准备。无论是在什么地方， </w:t>
                  </w:r>
                </w:p>
                <w:p w:rsidR="00EB55C0" w:rsidRDefault="00EB55C0" w:rsidP="00EB55C0">
                  <w:pPr>
                    <w:spacing w:line="400" w:lineRule="exact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当一面鲜艳的五星红旗伴随着国歌缓缓</w:t>
                  </w:r>
                </w:p>
                <w:p w:rsidR="00EB55C0" w:rsidRDefault="00EB55C0" w:rsidP="00EB55C0">
                  <w:pPr>
                    <w:spacing w:line="400" w:lineRule="exact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升起</w:t>
                  </w:r>
                  <w:r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 xml:space="preserve"> </w:t>
                  </w: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时，我们都必须停下脚步，一边</w:t>
                  </w:r>
                </w:p>
                <w:p w:rsidR="00EB55C0" w:rsidRDefault="00EB55C0" w:rsidP="00EB55C0">
                  <w:pPr>
                    <w:spacing w:line="400" w:lineRule="exact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注视着国旗行队礼，一边响亮地唱</w:t>
                  </w:r>
                </w:p>
                <w:p w:rsidR="00EB55C0" w:rsidRPr="00821EFE" w:rsidRDefault="00EB55C0" w:rsidP="00EB55C0">
                  <w:pPr>
                    <w:spacing w:line="400" w:lineRule="exact"/>
                    <w:rPr>
                      <w:rFonts w:ascii="小单纯体" w:eastAsia="小单纯体" w:hAnsi="小单纯体"/>
                      <w:color w:val="0070C0"/>
                      <w:sz w:val="28"/>
                      <w:szCs w:val="28"/>
                    </w:rPr>
                  </w:pPr>
                  <w:r w:rsidRPr="00821EFE">
                    <w:rPr>
                      <w:rFonts w:ascii="小单纯体" w:eastAsia="小单纯体" w:hAnsi="小单纯体" w:hint="eastAsia"/>
                      <w:color w:val="0070C0"/>
                      <w:sz w:val="28"/>
                      <w:szCs w:val="28"/>
                    </w:rPr>
                    <w:t>起国歌。</w:t>
                  </w:r>
                </w:p>
              </w:txbxContent>
            </v:textbox>
          </v:shape>
        </w:pict>
      </w:r>
      <w:r w:rsidR="00F50AD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-676894</wp:posOffset>
            </wp:positionH>
            <wp:positionV relativeFrom="paragraph">
              <wp:posOffset>-964870</wp:posOffset>
            </wp:positionV>
            <wp:extent cx="7754588" cy="1330036"/>
            <wp:effectExtent l="0" t="0" r="0" b="0"/>
            <wp:wrapNone/>
            <wp:docPr id="3" name="图片 3" descr="E:\lijie\包图网\小报\3月\建国70周年\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ijie\包图网\小报\3月\建国70周年\0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588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-1208405</wp:posOffset>
            </wp:positionH>
            <wp:positionV relativeFrom="paragraph">
              <wp:posOffset>281940</wp:posOffset>
            </wp:positionV>
            <wp:extent cx="5894705" cy="3977640"/>
            <wp:effectExtent l="19050" t="0" r="0" b="0"/>
            <wp:wrapNone/>
            <wp:docPr id="12" name="图片 6" descr="E:\lijie\包图网\小报\素材\边框\0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ijie\包图网\小报\素材\边框\023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2588821</wp:posOffset>
            </wp:positionH>
            <wp:positionV relativeFrom="paragraph">
              <wp:posOffset>151411</wp:posOffset>
            </wp:positionV>
            <wp:extent cx="4108862" cy="4108863"/>
            <wp:effectExtent l="0" t="0" r="0" b="0"/>
            <wp:wrapNone/>
            <wp:docPr id="32" name="图片 21" descr="E:\lijie\包图网\小报\素材\lj下载\人物\一家人\5a1a21cab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lijie\包图网\小报\素材\lj下载\人物\一家人\5a1a21cab151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62" cy="410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7303325</wp:posOffset>
            </wp:positionH>
            <wp:positionV relativeFrom="paragraph">
              <wp:posOffset>5483433</wp:posOffset>
            </wp:positionV>
            <wp:extent cx="973776" cy="973777"/>
            <wp:effectExtent l="0" t="0" r="0" b="0"/>
            <wp:wrapNone/>
            <wp:docPr id="25" name="图片 15" descr="E:\lijie\包图网\小报\素材\lj下载\装饰\树木花朵\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ijie\包图网\小报\素材\lj下载\装饰\树木花朵\8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76" cy="97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3915410</wp:posOffset>
            </wp:positionH>
            <wp:positionV relativeFrom="paragraph">
              <wp:posOffset>2503805</wp:posOffset>
            </wp:positionV>
            <wp:extent cx="2837815" cy="4951730"/>
            <wp:effectExtent l="1066800" t="0" r="1048385" b="0"/>
            <wp:wrapNone/>
            <wp:docPr id="13" name="图片 7" descr="E:\lijie\包图网\小报\素材\边框\5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ijie\包图网\小报\素材\边框\56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7815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8087096</wp:posOffset>
            </wp:positionH>
            <wp:positionV relativeFrom="paragraph">
              <wp:posOffset>2087090</wp:posOffset>
            </wp:positionV>
            <wp:extent cx="1769423" cy="1816925"/>
            <wp:effectExtent l="0" t="0" r="0" b="0"/>
            <wp:wrapNone/>
            <wp:docPr id="22" name="图片 12" descr="E:\lijie\包图网\小报\素材\lj下载\装饰\云朵太阳类\02-02--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lijie\包图网\小报\素材\lj下载\装饰\云朵太阳类\02-02--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23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6697684</wp:posOffset>
            </wp:positionH>
            <wp:positionV relativeFrom="paragraph">
              <wp:posOffset>-1451758</wp:posOffset>
            </wp:positionV>
            <wp:extent cx="3621974" cy="2838202"/>
            <wp:effectExtent l="0" t="0" r="0" b="0"/>
            <wp:wrapNone/>
            <wp:docPr id="21" name="图片 11" descr="E:\lijie\包图网\小报\素材\lj下载\党政\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ijie\包图网\小报\素材\lj下载\党政\44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74" cy="283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-323850</wp:posOffset>
            </wp:positionV>
            <wp:extent cx="5360035" cy="4227195"/>
            <wp:effectExtent l="19050" t="0" r="0" b="0"/>
            <wp:wrapNone/>
            <wp:docPr id="4" name="图片 4" descr="E:\lijie\包图网\小报\素材\边框\4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ijie\包图网\小报\素材\边框\412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-1460665</wp:posOffset>
            </wp:positionH>
            <wp:positionV relativeFrom="paragraph">
              <wp:posOffset>2573976</wp:posOffset>
            </wp:positionV>
            <wp:extent cx="4524499" cy="3883231"/>
            <wp:effectExtent l="0" t="0" r="0" b="0"/>
            <wp:wrapNone/>
            <wp:docPr id="14" name="图片 8" descr="E:\lijie\包图网\小报\素材\lj下载\人物\军人\5ba33216980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ijie\包图网\小报\素材\lj下载\人物\军人\5ba33216980e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99" cy="388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6938618</wp:posOffset>
            </wp:positionH>
            <wp:positionV relativeFrom="paragraph">
              <wp:posOffset>2550226</wp:posOffset>
            </wp:positionV>
            <wp:extent cx="3099459" cy="4370120"/>
            <wp:effectExtent l="0" t="0" r="0" b="0"/>
            <wp:wrapNone/>
            <wp:docPr id="18" name="图片 9" descr="E:\lijie\包图网\小报\素材\lj下载\人物\儿童\红领巾\包图网\5bfe2bfd219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ijie\包图网\小报\素材\lj下载\人物\儿童\红领巾\包图网\5bfe2bfd219c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59" cy="43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3904014</wp:posOffset>
            </wp:positionV>
            <wp:extent cx="10692493" cy="3313216"/>
            <wp:effectExtent l="19050" t="0" r="0" b="0"/>
            <wp:wrapNone/>
            <wp:docPr id="2" name="图片 2" descr="E:\lijie\包图网\小报\素材\背景\草地\589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ijie\包图网\小报\素材\背景\草地\58962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493" cy="331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0AD9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-919101</wp:posOffset>
            </wp:positionH>
            <wp:positionV relativeFrom="paragraph">
              <wp:posOffset>-1166751</wp:posOffset>
            </wp:positionV>
            <wp:extent cx="10698910" cy="7564582"/>
            <wp:effectExtent l="19050" t="0" r="7190" b="0"/>
            <wp:wrapNone/>
            <wp:docPr id="1" name="图片 1" descr="E:\lijie\包图网\小报\素材\背景\7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ijie\包图网\小报\素材\背景\74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908" cy="756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F50AD9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87E" w:rsidRDefault="00BA787E" w:rsidP="00397082">
      <w:r>
        <w:separator/>
      </w:r>
    </w:p>
  </w:endnote>
  <w:endnote w:type="continuationSeparator" w:id="0">
    <w:p w:rsidR="00BA787E" w:rsidRDefault="00BA787E" w:rsidP="00397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字魂27号-布丁体">
    <w:panose1 w:val="00000500000000000000"/>
    <w:charset w:val="86"/>
    <w:family w:val="auto"/>
    <w:pitch w:val="variable"/>
    <w:sig w:usb0="00000003" w:usb1="080E0000" w:usb2="00000010" w:usb3="00000000" w:csb0="00040001" w:csb1="00000000"/>
  </w:font>
  <w:font w:name="【何尼玛】土肥圆">
    <w:charset w:val="86"/>
    <w:family w:val="decorative"/>
    <w:pitch w:val="variable"/>
    <w:sig w:usb0="F7FFAFFF" w:usb1="F8DFFFFF" w:usb2="0000003F" w:usb3="00000000" w:csb0="001701FF" w:csb1="00000000"/>
  </w:font>
  <w:font w:name="腾祥婀娜体简">
    <w:altName w:val="微软雅黑"/>
    <w:charset w:val="86"/>
    <w:family w:val="auto"/>
    <w:pitch w:val="variable"/>
    <w:sig w:usb0="00000000" w:usb1="18CF6CFA" w:usb2="00000012" w:usb3="00000000" w:csb0="00040001" w:csb1="00000000"/>
  </w:font>
  <w:font w:name="小单纯体">
    <w:panose1 w:val="02010601030101010101"/>
    <w:charset w:val="86"/>
    <w:family w:val="auto"/>
    <w:pitch w:val="variable"/>
    <w:sig w:usb0="800002BF" w:usb1="184F6CFA" w:usb2="00000012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87E" w:rsidRDefault="00BA787E" w:rsidP="00397082">
      <w:r>
        <w:separator/>
      </w:r>
    </w:p>
  </w:footnote>
  <w:footnote w:type="continuationSeparator" w:id="0">
    <w:p w:rsidR="00BA787E" w:rsidRDefault="00BA787E" w:rsidP="00397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082"/>
    <w:rsid w:val="00016FF1"/>
    <w:rsid w:val="0003246C"/>
    <w:rsid w:val="00040814"/>
    <w:rsid w:val="000515DD"/>
    <w:rsid w:val="00062C6C"/>
    <w:rsid w:val="00071FB3"/>
    <w:rsid w:val="0008469A"/>
    <w:rsid w:val="00085C6E"/>
    <w:rsid w:val="00093780"/>
    <w:rsid w:val="000944FD"/>
    <w:rsid w:val="00095F31"/>
    <w:rsid w:val="000979F4"/>
    <w:rsid w:val="000A0DFF"/>
    <w:rsid w:val="000B0CC6"/>
    <w:rsid w:val="000B5661"/>
    <w:rsid w:val="000C0B72"/>
    <w:rsid w:val="000D03FE"/>
    <w:rsid w:val="000E09B0"/>
    <w:rsid w:val="000E783A"/>
    <w:rsid w:val="000F0BF7"/>
    <w:rsid w:val="001074B1"/>
    <w:rsid w:val="001116F3"/>
    <w:rsid w:val="00112789"/>
    <w:rsid w:val="001150AE"/>
    <w:rsid w:val="00166433"/>
    <w:rsid w:val="00176436"/>
    <w:rsid w:val="00176A10"/>
    <w:rsid w:val="00180C29"/>
    <w:rsid w:val="00185B50"/>
    <w:rsid w:val="00190EF3"/>
    <w:rsid w:val="00194BCC"/>
    <w:rsid w:val="0019747F"/>
    <w:rsid w:val="00197D9B"/>
    <w:rsid w:val="001A5B41"/>
    <w:rsid w:val="001B2D26"/>
    <w:rsid w:val="001B47A7"/>
    <w:rsid w:val="001C7448"/>
    <w:rsid w:val="001E2673"/>
    <w:rsid w:val="001E3228"/>
    <w:rsid w:val="001E7893"/>
    <w:rsid w:val="001F56E6"/>
    <w:rsid w:val="001F60F1"/>
    <w:rsid w:val="001F7A9B"/>
    <w:rsid w:val="0020052F"/>
    <w:rsid w:val="0021063A"/>
    <w:rsid w:val="0021083A"/>
    <w:rsid w:val="00213828"/>
    <w:rsid w:val="002200D4"/>
    <w:rsid w:val="0022328E"/>
    <w:rsid w:val="00230FDE"/>
    <w:rsid w:val="00236ECE"/>
    <w:rsid w:val="00237F4D"/>
    <w:rsid w:val="00250F81"/>
    <w:rsid w:val="00251769"/>
    <w:rsid w:val="0027075A"/>
    <w:rsid w:val="00272BE4"/>
    <w:rsid w:val="002826EC"/>
    <w:rsid w:val="00283B47"/>
    <w:rsid w:val="00287A24"/>
    <w:rsid w:val="00291696"/>
    <w:rsid w:val="00293A03"/>
    <w:rsid w:val="002B2163"/>
    <w:rsid w:val="002D256E"/>
    <w:rsid w:val="002E13C3"/>
    <w:rsid w:val="003224AF"/>
    <w:rsid w:val="003225D7"/>
    <w:rsid w:val="0033182E"/>
    <w:rsid w:val="00345748"/>
    <w:rsid w:val="00345F20"/>
    <w:rsid w:val="00346491"/>
    <w:rsid w:val="00362B3B"/>
    <w:rsid w:val="00373BBF"/>
    <w:rsid w:val="003852B7"/>
    <w:rsid w:val="00394725"/>
    <w:rsid w:val="00396C32"/>
    <w:rsid w:val="00397082"/>
    <w:rsid w:val="003A5351"/>
    <w:rsid w:val="003C0B55"/>
    <w:rsid w:val="003C2FF2"/>
    <w:rsid w:val="003D75E2"/>
    <w:rsid w:val="003E65FE"/>
    <w:rsid w:val="003E7E3D"/>
    <w:rsid w:val="003E7EE9"/>
    <w:rsid w:val="003F5A85"/>
    <w:rsid w:val="003F77A7"/>
    <w:rsid w:val="00423C36"/>
    <w:rsid w:val="00423CB8"/>
    <w:rsid w:val="00446285"/>
    <w:rsid w:val="00446635"/>
    <w:rsid w:val="004612AE"/>
    <w:rsid w:val="00462AB2"/>
    <w:rsid w:val="00470F70"/>
    <w:rsid w:val="004710C4"/>
    <w:rsid w:val="00473B6C"/>
    <w:rsid w:val="00487157"/>
    <w:rsid w:val="004A0A0F"/>
    <w:rsid w:val="004C610F"/>
    <w:rsid w:val="004C617B"/>
    <w:rsid w:val="004C6642"/>
    <w:rsid w:val="004C7084"/>
    <w:rsid w:val="004D0E2D"/>
    <w:rsid w:val="004D1232"/>
    <w:rsid w:val="004D1D9D"/>
    <w:rsid w:val="004F64CD"/>
    <w:rsid w:val="00514942"/>
    <w:rsid w:val="005179F1"/>
    <w:rsid w:val="00520FAA"/>
    <w:rsid w:val="00521639"/>
    <w:rsid w:val="00536762"/>
    <w:rsid w:val="00540A43"/>
    <w:rsid w:val="00557038"/>
    <w:rsid w:val="00560721"/>
    <w:rsid w:val="00564131"/>
    <w:rsid w:val="00565035"/>
    <w:rsid w:val="00573F2B"/>
    <w:rsid w:val="00580E47"/>
    <w:rsid w:val="00583AA2"/>
    <w:rsid w:val="00596009"/>
    <w:rsid w:val="005A063E"/>
    <w:rsid w:val="005A2C7D"/>
    <w:rsid w:val="005A6458"/>
    <w:rsid w:val="005B1271"/>
    <w:rsid w:val="005B1BB0"/>
    <w:rsid w:val="005B344E"/>
    <w:rsid w:val="005C103A"/>
    <w:rsid w:val="005C4E14"/>
    <w:rsid w:val="005D66AB"/>
    <w:rsid w:val="005E31FA"/>
    <w:rsid w:val="00600DD4"/>
    <w:rsid w:val="00602A89"/>
    <w:rsid w:val="00604895"/>
    <w:rsid w:val="00613013"/>
    <w:rsid w:val="006130CB"/>
    <w:rsid w:val="00620AE2"/>
    <w:rsid w:val="00623CD4"/>
    <w:rsid w:val="00624786"/>
    <w:rsid w:val="0062787F"/>
    <w:rsid w:val="006310F2"/>
    <w:rsid w:val="006318CE"/>
    <w:rsid w:val="006320F9"/>
    <w:rsid w:val="0063246A"/>
    <w:rsid w:val="00636699"/>
    <w:rsid w:val="0063780F"/>
    <w:rsid w:val="00645C84"/>
    <w:rsid w:val="00655571"/>
    <w:rsid w:val="006606E3"/>
    <w:rsid w:val="00684DC7"/>
    <w:rsid w:val="00685C9F"/>
    <w:rsid w:val="00690A58"/>
    <w:rsid w:val="0069300C"/>
    <w:rsid w:val="006A0E6A"/>
    <w:rsid w:val="006A76F8"/>
    <w:rsid w:val="006B6F9F"/>
    <w:rsid w:val="006C7125"/>
    <w:rsid w:val="006D1062"/>
    <w:rsid w:val="006D5163"/>
    <w:rsid w:val="006D598A"/>
    <w:rsid w:val="006F1A02"/>
    <w:rsid w:val="006F2EE2"/>
    <w:rsid w:val="00700BC4"/>
    <w:rsid w:val="00707010"/>
    <w:rsid w:val="00710BD4"/>
    <w:rsid w:val="00711F83"/>
    <w:rsid w:val="00723A9A"/>
    <w:rsid w:val="00724E01"/>
    <w:rsid w:val="0074118A"/>
    <w:rsid w:val="00756BCA"/>
    <w:rsid w:val="00756F79"/>
    <w:rsid w:val="00761B7E"/>
    <w:rsid w:val="00763EA5"/>
    <w:rsid w:val="007668CA"/>
    <w:rsid w:val="007677ED"/>
    <w:rsid w:val="00772D0B"/>
    <w:rsid w:val="00782775"/>
    <w:rsid w:val="007861D9"/>
    <w:rsid w:val="00794995"/>
    <w:rsid w:val="00796198"/>
    <w:rsid w:val="007A2837"/>
    <w:rsid w:val="007B3A86"/>
    <w:rsid w:val="007D374B"/>
    <w:rsid w:val="007F3648"/>
    <w:rsid w:val="00811C00"/>
    <w:rsid w:val="00831B1C"/>
    <w:rsid w:val="00837BFF"/>
    <w:rsid w:val="00840849"/>
    <w:rsid w:val="00856369"/>
    <w:rsid w:val="008632FC"/>
    <w:rsid w:val="008642C3"/>
    <w:rsid w:val="00867C12"/>
    <w:rsid w:val="00871A67"/>
    <w:rsid w:val="00877DBB"/>
    <w:rsid w:val="00882A86"/>
    <w:rsid w:val="00882ED9"/>
    <w:rsid w:val="008866C1"/>
    <w:rsid w:val="008903F8"/>
    <w:rsid w:val="00891109"/>
    <w:rsid w:val="00895614"/>
    <w:rsid w:val="008A661C"/>
    <w:rsid w:val="008C1CCF"/>
    <w:rsid w:val="008D0B20"/>
    <w:rsid w:val="008D175A"/>
    <w:rsid w:val="008E3FB3"/>
    <w:rsid w:val="008F2EEE"/>
    <w:rsid w:val="009000C2"/>
    <w:rsid w:val="00906C3F"/>
    <w:rsid w:val="00920BD1"/>
    <w:rsid w:val="00931F30"/>
    <w:rsid w:val="00935B35"/>
    <w:rsid w:val="00946975"/>
    <w:rsid w:val="00951471"/>
    <w:rsid w:val="0095780C"/>
    <w:rsid w:val="009711F9"/>
    <w:rsid w:val="00973427"/>
    <w:rsid w:val="0097461A"/>
    <w:rsid w:val="00994E78"/>
    <w:rsid w:val="009A1A8E"/>
    <w:rsid w:val="009A5D60"/>
    <w:rsid w:val="009B52A7"/>
    <w:rsid w:val="009C7F3C"/>
    <w:rsid w:val="009E2C2B"/>
    <w:rsid w:val="009E5891"/>
    <w:rsid w:val="00A321FF"/>
    <w:rsid w:val="00A422ED"/>
    <w:rsid w:val="00A465FB"/>
    <w:rsid w:val="00A46D16"/>
    <w:rsid w:val="00A76B73"/>
    <w:rsid w:val="00A826A4"/>
    <w:rsid w:val="00A90221"/>
    <w:rsid w:val="00A9150F"/>
    <w:rsid w:val="00A96F19"/>
    <w:rsid w:val="00AA0EA2"/>
    <w:rsid w:val="00AA45FB"/>
    <w:rsid w:val="00AA5BE1"/>
    <w:rsid w:val="00AA71E4"/>
    <w:rsid w:val="00AB5894"/>
    <w:rsid w:val="00AD0939"/>
    <w:rsid w:val="00AD3E79"/>
    <w:rsid w:val="00AD4D0C"/>
    <w:rsid w:val="00AD6FE6"/>
    <w:rsid w:val="00AE2D5B"/>
    <w:rsid w:val="00AE4D57"/>
    <w:rsid w:val="00B04E2E"/>
    <w:rsid w:val="00B05E45"/>
    <w:rsid w:val="00B121DD"/>
    <w:rsid w:val="00B1609C"/>
    <w:rsid w:val="00B2081C"/>
    <w:rsid w:val="00B31DA0"/>
    <w:rsid w:val="00B31E7B"/>
    <w:rsid w:val="00B42287"/>
    <w:rsid w:val="00B46103"/>
    <w:rsid w:val="00B47542"/>
    <w:rsid w:val="00B602A1"/>
    <w:rsid w:val="00B64967"/>
    <w:rsid w:val="00B66865"/>
    <w:rsid w:val="00B66B39"/>
    <w:rsid w:val="00B73C30"/>
    <w:rsid w:val="00B740C2"/>
    <w:rsid w:val="00B754D0"/>
    <w:rsid w:val="00B862AE"/>
    <w:rsid w:val="00B9782E"/>
    <w:rsid w:val="00BA0D63"/>
    <w:rsid w:val="00BA0EC4"/>
    <w:rsid w:val="00BA51DA"/>
    <w:rsid w:val="00BA787E"/>
    <w:rsid w:val="00BB2531"/>
    <w:rsid w:val="00BB3F5E"/>
    <w:rsid w:val="00BC3AD9"/>
    <w:rsid w:val="00BD315E"/>
    <w:rsid w:val="00C015CA"/>
    <w:rsid w:val="00C03BB5"/>
    <w:rsid w:val="00C03D28"/>
    <w:rsid w:val="00C04743"/>
    <w:rsid w:val="00C052E4"/>
    <w:rsid w:val="00C10509"/>
    <w:rsid w:val="00C13324"/>
    <w:rsid w:val="00C20306"/>
    <w:rsid w:val="00C24592"/>
    <w:rsid w:val="00C301DE"/>
    <w:rsid w:val="00C31549"/>
    <w:rsid w:val="00C43E85"/>
    <w:rsid w:val="00C44CF6"/>
    <w:rsid w:val="00C5339A"/>
    <w:rsid w:val="00C6418A"/>
    <w:rsid w:val="00C67CC4"/>
    <w:rsid w:val="00C85578"/>
    <w:rsid w:val="00C864A3"/>
    <w:rsid w:val="00C94126"/>
    <w:rsid w:val="00C94617"/>
    <w:rsid w:val="00C9484E"/>
    <w:rsid w:val="00C94D2C"/>
    <w:rsid w:val="00C95D2C"/>
    <w:rsid w:val="00CA2FDE"/>
    <w:rsid w:val="00CA7E51"/>
    <w:rsid w:val="00CB31F2"/>
    <w:rsid w:val="00CB42CB"/>
    <w:rsid w:val="00CB7D35"/>
    <w:rsid w:val="00CC3774"/>
    <w:rsid w:val="00CF2566"/>
    <w:rsid w:val="00CF2BD1"/>
    <w:rsid w:val="00CF6910"/>
    <w:rsid w:val="00CF6BE3"/>
    <w:rsid w:val="00D03770"/>
    <w:rsid w:val="00D237A2"/>
    <w:rsid w:val="00D31EAD"/>
    <w:rsid w:val="00D41852"/>
    <w:rsid w:val="00D44A56"/>
    <w:rsid w:val="00D462E2"/>
    <w:rsid w:val="00D57D78"/>
    <w:rsid w:val="00D657B4"/>
    <w:rsid w:val="00D65866"/>
    <w:rsid w:val="00D66FA3"/>
    <w:rsid w:val="00D75E06"/>
    <w:rsid w:val="00D82FE9"/>
    <w:rsid w:val="00D836F2"/>
    <w:rsid w:val="00D87AA9"/>
    <w:rsid w:val="00DC1CEE"/>
    <w:rsid w:val="00DC6B43"/>
    <w:rsid w:val="00DD36E3"/>
    <w:rsid w:val="00DD5C18"/>
    <w:rsid w:val="00DE01D4"/>
    <w:rsid w:val="00DE13CA"/>
    <w:rsid w:val="00DE7459"/>
    <w:rsid w:val="00DF4A2F"/>
    <w:rsid w:val="00DF7B56"/>
    <w:rsid w:val="00E05327"/>
    <w:rsid w:val="00E10A36"/>
    <w:rsid w:val="00E13693"/>
    <w:rsid w:val="00E14141"/>
    <w:rsid w:val="00E208BC"/>
    <w:rsid w:val="00E235E6"/>
    <w:rsid w:val="00E25338"/>
    <w:rsid w:val="00E26FBB"/>
    <w:rsid w:val="00E63B4D"/>
    <w:rsid w:val="00E72577"/>
    <w:rsid w:val="00E730E2"/>
    <w:rsid w:val="00E73F81"/>
    <w:rsid w:val="00E76502"/>
    <w:rsid w:val="00E85A92"/>
    <w:rsid w:val="00E900EF"/>
    <w:rsid w:val="00E9620A"/>
    <w:rsid w:val="00E96F96"/>
    <w:rsid w:val="00EA5EDC"/>
    <w:rsid w:val="00EB55C0"/>
    <w:rsid w:val="00EC7143"/>
    <w:rsid w:val="00EC7BFF"/>
    <w:rsid w:val="00ED0DFD"/>
    <w:rsid w:val="00ED6BF7"/>
    <w:rsid w:val="00ED6EE0"/>
    <w:rsid w:val="00EE280B"/>
    <w:rsid w:val="00F001F2"/>
    <w:rsid w:val="00F2071A"/>
    <w:rsid w:val="00F4325E"/>
    <w:rsid w:val="00F50AD9"/>
    <w:rsid w:val="00F536B7"/>
    <w:rsid w:val="00F74F18"/>
    <w:rsid w:val="00F74FB1"/>
    <w:rsid w:val="00F80B85"/>
    <w:rsid w:val="00FA2DDB"/>
    <w:rsid w:val="00FA5D59"/>
    <w:rsid w:val="00FA6222"/>
    <w:rsid w:val="00FC2FAA"/>
    <w:rsid w:val="00FC376A"/>
    <w:rsid w:val="00FC5CC7"/>
    <w:rsid w:val="00FC7663"/>
    <w:rsid w:val="00FD24F9"/>
    <w:rsid w:val="00FE35EA"/>
    <w:rsid w:val="00FE4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E66B9D"/>
  <w15:docId w15:val="{36CC0E59-DF49-4EE7-8FFB-82F256BBA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9708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9708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9708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97082"/>
    <w:rPr>
      <w:sz w:val="18"/>
      <w:szCs w:val="18"/>
    </w:rPr>
  </w:style>
  <w:style w:type="paragraph" w:styleId="a9">
    <w:name w:val="List Paragraph"/>
    <w:basedOn w:val="a"/>
    <w:uiPriority w:val="34"/>
    <w:qFormat/>
    <w:rsid w:val="009711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1280</TotalTime>
  <Pages>1</Pages>
  <Words>2</Words>
  <Characters>15</Characters>
  <Application>Microsoft Office Word</Application>
  <DocSecurity>0</DocSecurity>
  <Lines>1</Lines>
  <Paragraphs>1</Paragraphs>
  <ScaleCrop>false</ScaleCrop>
  <Company>Sky123.Org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川</cp:lastModifiedBy>
  <cp:revision>34</cp:revision>
  <cp:lastPrinted>2019-03-21T07:33:00Z</cp:lastPrinted>
  <dcterms:created xsi:type="dcterms:W3CDTF">2017-11-30T02:53:00Z</dcterms:created>
  <dcterms:modified xsi:type="dcterms:W3CDTF">2019-03-24T10:02:00Z</dcterms:modified>
</cp:coreProperties>
</file>